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D4467" w14:textId="65C8E346" w:rsidR="008C1E12" w:rsidRDefault="008C1E12" w:rsidP="000344EA">
      <w:pPr>
        <w:jc w:val="both"/>
      </w:pPr>
    </w:p>
    <w:p w14:paraId="66C3E57F" w14:textId="7337AE8C" w:rsidR="00C8369F" w:rsidRPr="006B0544" w:rsidRDefault="00C8369F" w:rsidP="000344EA">
      <w:pPr>
        <w:jc w:val="both"/>
        <w:rPr>
          <w:b/>
          <w:bCs/>
          <w:sz w:val="28"/>
          <w:szCs w:val="28"/>
        </w:rPr>
      </w:pPr>
      <w:r w:rsidRPr="006B0544">
        <w:rPr>
          <w:b/>
          <w:bCs/>
          <w:sz w:val="28"/>
          <w:szCs w:val="28"/>
        </w:rPr>
        <w:t>Liebe Tennisfreunde,</w:t>
      </w:r>
    </w:p>
    <w:p w14:paraId="3A302A19" w14:textId="64CBC796" w:rsidR="00C8369F" w:rsidRDefault="00C8369F" w:rsidP="000344EA">
      <w:pPr>
        <w:jc w:val="both"/>
      </w:pPr>
    </w:p>
    <w:p w14:paraId="1A23324F" w14:textId="326E83CD" w:rsidR="006B0544" w:rsidRDefault="00C8369F" w:rsidP="000344EA">
      <w:pPr>
        <w:jc w:val="both"/>
      </w:pPr>
      <w:r>
        <w:t xml:space="preserve">wir haben uns sehr über das große Interesse an unserem Tag der offenen Tür gefreut. Es waren </w:t>
      </w:r>
      <w:r w:rsidR="003F421D">
        <w:t xml:space="preserve">weit </w:t>
      </w:r>
      <w:r>
        <w:t xml:space="preserve">über 50 Kinder </w:t>
      </w:r>
      <w:r w:rsidR="003F421D">
        <w:t>und Erwachsene</w:t>
      </w:r>
      <w:r>
        <w:t xml:space="preserve"> bei uns an der Tennisanlage, ein </w:t>
      </w:r>
      <w:r w:rsidR="000344EA">
        <w:t>Zulauf,</w:t>
      </w:r>
      <w:r>
        <w:t xml:space="preserve"> mit dem wir niemals gerechnet hätten. Einige Eindrücke von unserem Tag der offenen Tür könnt ihr auf unserer Homepage </w:t>
      </w:r>
      <w:hyperlink r:id="rId7" w:history="1">
        <w:r w:rsidRPr="00462F48">
          <w:rPr>
            <w:rStyle w:val="Hyperlink"/>
          </w:rPr>
          <w:t>www.wbb-tennis.de</w:t>
        </w:r>
      </w:hyperlink>
      <w:r>
        <w:t xml:space="preserve"> oder auf unserem brandneuen Instagram Kanal </w:t>
      </w:r>
      <w:hyperlink r:id="rId8" w:history="1">
        <w:r w:rsidRPr="00462F48">
          <w:rPr>
            <w:rStyle w:val="Hyperlink"/>
          </w:rPr>
          <w:t>www.instagram.com/tsg_wbb</w:t>
        </w:r>
      </w:hyperlink>
      <w:r>
        <w:t xml:space="preserve"> finden. </w:t>
      </w:r>
    </w:p>
    <w:p w14:paraId="66483104" w14:textId="515B7435" w:rsidR="006B0544" w:rsidRDefault="006B0544" w:rsidP="000344EA">
      <w:pPr>
        <w:jc w:val="both"/>
      </w:pPr>
      <w:r>
        <w:t>Vielen Dank an alle Besucher</w:t>
      </w:r>
      <w:r w:rsidR="003F421D">
        <w:t xml:space="preserve">, </w:t>
      </w:r>
      <w:r>
        <w:t xml:space="preserve">wir hoffen sehr, dass wir bei </w:t>
      </w:r>
      <w:r w:rsidR="004F2C83">
        <w:t>euch</w:t>
      </w:r>
      <w:r>
        <w:t xml:space="preserve"> die Begeisterung für diesen großartigen Sport wecken konnten. Deshalb wollen wir auch noch die kommenden Wochen auf unseren Freiplätzen ein Tennisprogramm anbieten (voraussichtlich können wir noch bis Mitte Oktober im Freien spielen, je nachdem wie sich die Witterung entwickelt). Aber auch über den Winter haben wir ein Trainingsprogramm vorbereitet, so dass wir mit euch gemeinsam den Schwung in die neue Saison mitnehmen können. </w:t>
      </w:r>
    </w:p>
    <w:p w14:paraId="1BE4FF9E" w14:textId="3B2F1615" w:rsidR="006B0544" w:rsidRDefault="006B0544" w:rsidP="000344EA">
      <w:pPr>
        <w:jc w:val="both"/>
      </w:pPr>
    </w:p>
    <w:p w14:paraId="725213A9" w14:textId="0EB80056" w:rsidR="006B0544" w:rsidRDefault="006B0544" w:rsidP="000344EA">
      <w:pPr>
        <w:jc w:val="both"/>
      </w:pPr>
      <w:r>
        <w:t>Folgende Trainingsgruppen</w:t>
      </w:r>
      <w:r w:rsidR="000A32D9">
        <w:t xml:space="preserve"> von Jung bis Alt</w:t>
      </w:r>
      <w:r>
        <w:t xml:space="preserve"> haben wir für das kommende Halbjahr vorgesehen:</w:t>
      </w:r>
    </w:p>
    <w:p w14:paraId="277BA02D" w14:textId="4CBC9D83" w:rsidR="006B0544" w:rsidRDefault="006B0544" w:rsidP="000344EA">
      <w:pPr>
        <w:jc w:val="both"/>
      </w:pPr>
    </w:p>
    <w:p w14:paraId="7AF38925" w14:textId="3D7D1594" w:rsidR="006B0544" w:rsidRPr="00024D3C" w:rsidRDefault="006B0544" w:rsidP="00024D3C">
      <w:pPr>
        <w:pStyle w:val="Listenabsatz"/>
        <w:numPr>
          <w:ilvl w:val="0"/>
          <w:numId w:val="1"/>
        </w:numPr>
        <w:jc w:val="both"/>
        <w:rPr>
          <w:b/>
          <w:bCs/>
          <w:u w:val="single"/>
        </w:rPr>
      </w:pPr>
      <w:r w:rsidRPr="00024D3C">
        <w:rPr>
          <w:b/>
          <w:bCs/>
          <w:u w:val="single"/>
        </w:rPr>
        <w:t>Ballschule:</w:t>
      </w:r>
    </w:p>
    <w:p w14:paraId="02B19F51" w14:textId="3BF29096" w:rsidR="006B0544" w:rsidRPr="004D6BED" w:rsidRDefault="006B0544" w:rsidP="000344EA">
      <w:pPr>
        <w:jc w:val="both"/>
      </w:pPr>
      <w:r w:rsidRPr="004D6BED">
        <w:t xml:space="preserve">Für alle Kinder von ca. 4 – 8 Jahren, oder auch für ältere Kinder die neu mit dem Tennisspielen </w:t>
      </w:r>
      <w:r w:rsidR="004F2C83" w:rsidRPr="004D6BED">
        <w:t>beginnen</w:t>
      </w:r>
      <w:r w:rsidRPr="004D6BED">
        <w:t>. Es werden bei diesem Training grundlegende Techniken sowie Bewegun</w:t>
      </w:r>
      <w:r w:rsidR="000A32D9" w:rsidRPr="004D6BED">
        <w:t>g</w:t>
      </w:r>
      <w:r w:rsidRPr="004D6BED">
        <w:t xml:space="preserve">skoordination geschult. </w:t>
      </w:r>
      <w:r w:rsidR="000A32D9" w:rsidRPr="004D6BED">
        <w:t>Der Spaß am Ballspiel steht hier absolut im Vordergrund, es gibt in dieser Gruppe noch keine Wettkampfspiele.</w:t>
      </w:r>
    </w:p>
    <w:p w14:paraId="45FE84A1" w14:textId="299E28D9" w:rsidR="000A32D9" w:rsidRPr="004D6BED" w:rsidRDefault="000A32D9" w:rsidP="000344EA">
      <w:pPr>
        <w:jc w:val="both"/>
      </w:pPr>
      <w:r w:rsidRPr="004D6BED">
        <w:t xml:space="preserve">Das Training der Ballschule findet auf unseren Freiplätzen bzw. im Winter in der TSG Halle Am </w:t>
      </w:r>
      <w:proofErr w:type="spellStart"/>
      <w:r w:rsidRPr="004D6BED">
        <w:t>Sumpfler</w:t>
      </w:r>
      <w:proofErr w:type="spellEnd"/>
      <w:r w:rsidRPr="004D6BED">
        <w:t xml:space="preserve"> statt.</w:t>
      </w:r>
      <w:r w:rsidR="00745796" w:rsidRPr="004D6BED">
        <w:t xml:space="preserve"> Die Hallenmiete wird vom Verein übernommen, pro Kind fällt ein Betrag von 5 – 6 € pro Stunde für den Tennistrainer an (je nach Gruppengröße).</w:t>
      </w:r>
    </w:p>
    <w:p w14:paraId="3391CEB2" w14:textId="77777777" w:rsidR="004F2C83" w:rsidRDefault="004F2C83" w:rsidP="000344EA">
      <w:pPr>
        <w:jc w:val="both"/>
        <w:rPr>
          <w:b/>
          <w:bCs/>
        </w:rPr>
      </w:pPr>
    </w:p>
    <w:p w14:paraId="4B132396" w14:textId="049026BC" w:rsidR="004F2C83" w:rsidRDefault="004F2C83" w:rsidP="000344EA">
      <w:pPr>
        <w:jc w:val="both"/>
        <w:rPr>
          <w:b/>
          <w:bCs/>
        </w:rPr>
      </w:pPr>
      <w:r>
        <w:rPr>
          <w:b/>
          <w:bCs/>
        </w:rPr>
        <w:t>Termine Freiluftplätze (</w:t>
      </w:r>
      <w:r w:rsidR="00D2647C">
        <w:rPr>
          <w:b/>
          <w:bCs/>
        </w:rPr>
        <w:t xml:space="preserve">ab 25.9.21 </w:t>
      </w:r>
      <w:r>
        <w:rPr>
          <w:b/>
          <w:bCs/>
        </w:rPr>
        <w:t>bis ca. Mitte Oktober):</w:t>
      </w:r>
    </w:p>
    <w:p w14:paraId="62361BC3" w14:textId="2434177C" w:rsidR="004F2C83" w:rsidRDefault="004F2C83" w:rsidP="000344EA">
      <w:pPr>
        <w:jc w:val="both"/>
        <w:rPr>
          <w:b/>
          <w:bCs/>
        </w:rPr>
      </w:pPr>
      <w:r>
        <w:rPr>
          <w:b/>
          <w:bCs/>
        </w:rPr>
        <w:t>Samstag 12-13 Uhr Ballschule I (4- 6 Jahre bzw. bisherige Gruppeneinteilung)</w:t>
      </w:r>
    </w:p>
    <w:p w14:paraId="37E8A388" w14:textId="2AA6E94F" w:rsidR="004F2C83" w:rsidRDefault="004F2C83" w:rsidP="000344EA">
      <w:pPr>
        <w:jc w:val="both"/>
        <w:rPr>
          <w:b/>
          <w:bCs/>
        </w:rPr>
      </w:pPr>
      <w:r>
        <w:rPr>
          <w:b/>
          <w:bCs/>
        </w:rPr>
        <w:t>Samstag 13-14 Uhr Ballschule II (6-8 Jahre bzw. bisherige Gruppeneinteilung)</w:t>
      </w:r>
    </w:p>
    <w:p w14:paraId="1C5CEE23" w14:textId="7BB34F8A" w:rsidR="004F2C83" w:rsidRDefault="004F2C83" w:rsidP="000344EA">
      <w:pPr>
        <w:jc w:val="both"/>
        <w:rPr>
          <w:b/>
          <w:bCs/>
        </w:rPr>
      </w:pPr>
    </w:p>
    <w:p w14:paraId="28FF48E9" w14:textId="4D90F78E" w:rsidR="004F2C83" w:rsidRDefault="004F2C83" w:rsidP="000344EA">
      <w:pPr>
        <w:jc w:val="both"/>
        <w:rPr>
          <w:b/>
          <w:bCs/>
        </w:rPr>
      </w:pPr>
      <w:r>
        <w:rPr>
          <w:b/>
          <w:bCs/>
        </w:rPr>
        <w:t>Termine TSG Halle (ab ca. Mitte Oktober</w:t>
      </w:r>
      <w:r w:rsidR="003F421D">
        <w:rPr>
          <w:b/>
          <w:bCs/>
        </w:rPr>
        <w:t xml:space="preserve"> bis ca. Mitte April 2022</w:t>
      </w:r>
      <w:r>
        <w:rPr>
          <w:b/>
          <w:bCs/>
        </w:rPr>
        <w:t>):</w:t>
      </w:r>
    </w:p>
    <w:p w14:paraId="5E47F313" w14:textId="60513D1C" w:rsidR="004F2C83" w:rsidRDefault="004F2C83" w:rsidP="000344EA">
      <w:pPr>
        <w:jc w:val="both"/>
        <w:rPr>
          <w:b/>
          <w:bCs/>
        </w:rPr>
      </w:pPr>
      <w:r>
        <w:rPr>
          <w:b/>
          <w:bCs/>
        </w:rPr>
        <w:t>Freitag 15.30 bis 16.30 Ballschule I</w:t>
      </w:r>
    </w:p>
    <w:p w14:paraId="27A24AF7" w14:textId="3E0E13C5" w:rsidR="004F2C83" w:rsidRDefault="004F2C83" w:rsidP="000344EA">
      <w:pPr>
        <w:jc w:val="both"/>
        <w:rPr>
          <w:b/>
          <w:bCs/>
        </w:rPr>
      </w:pPr>
      <w:r>
        <w:rPr>
          <w:b/>
          <w:bCs/>
        </w:rPr>
        <w:t>Freitag 16.30 bis 17.30 Ballschule II</w:t>
      </w:r>
    </w:p>
    <w:p w14:paraId="3D194193" w14:textId="23D43E86" w:rsidR="004F2C83" w:rsidRDefault="004F2C83" w:rsidP="000344EA">
      <w:pPr>
        <w:jc w:val="both"/>
        <w:rPr>
          <w:b/>
          <w:bCs/>
        </w:rPr>
      </w:pPr>
      <w:r>
        <w:rPr>
          <w:b/>
          <w:bCs/>
        </w:rPr>
        <w:t>Bei großer Nachfrage werden wir versuchen</w:t>
      </w:r>
      <w:r w:rsidR="00FB2E7D">
        <w:rPr>
          <w:b/>
          <w:bCs/>
        </w:rPr>
        <w:t>,</w:t>
      </w:r>
      <w:r>
        <w:rPr>
          <w:b/>
          <w:bCs/>
        </w:rPr>
        <w:t xml:space="preserve"> freitags eine dritte Ballschulgruppe ab 14.30</w:t>
      </w:r>
      <w:r w:rsidR="004D6BED">
        <w:rPr>
          <w:b/>
          <w:bCs/>
        </w:rPr>
        <w:t xml:space="preserve"> anzubieten. Die Absprache erfolgt direkt mit unserem Trainer Jonas</w:t>
      </w:r>
    </w:p>
    <w:p w14:paraId="123FA878" w14:textId="2F2EB2CD" w:rsidR="000A32D9" w:rsidRDefault="000A32D9" w:rsidP="000344EA">
      <w:pPr>
        <w:jc w:val="both"/>
        <w:rPr>
          <w:b/>
          <w:bCs/>
        </w:rPr>
      </w:pPr>
    </w:p>
    <w:p w14:paraId="38F949BD" w14:textId="77777777" w:rsidR="004D6BED" w:rsidRDefault="004D6BED" w:rsidP="000344EA">
      <w:pPr>
        <w:jc w:val="both"/>
        <w:rPr>
          <w:b/>
          <w:bCs/>
          <w:u w:val="single"/>
        </w:rPr>
      </w:pPr>
    </w:p>
    <w:p w14:paraId="2D8E2695" w14:textId="259AA6AF" w:rsidR="000A32D9" w:rsidRPr="00024D3C" w:rsidRDefault="000A32D9" w:rsidP="00024D3C">
      <w:pPr>
        <w:pStyle w:val="Listenabsatz"/>
        <w:numPr>
          <w:ilvl w:val="0"/>
          <w:numId w:val="1"/>
        </w:numPr>
        <w:jc w:val="both"/>
        <w:rPr>
          <w:b/>
          <w:bCs/>
          <w:u w:val="single"/>
        </w:rPr>
      </w:pPr>
      <w:r w:rsidRPr="00024D3C">
        <w:rPr>
          <w:b/>
          <w:bCs/>
          <w:u w:val="single"/>
        </w:rPr>
        <w:t>U12</w:t>
      </w:r>
      <w:r w:rsidR="00745796" w:rsidRPr="00024D3C">
        <w:rPr>
          <w:b/>
          <w:bCs/>
          <w:u w:val="single"/>
        </w:rPr>
        <w:t xml:space="preserve"> (bisherige Trainingsgruppe Freitag 17 Uhr sowie neue Mitspieler)</w:t>
      </w:r>
    </w:p>
    <w:p w14:paraId="4AA646CC" w14:textId="1F7644EA" w:rsidR="000A32D9" w:rsidRPr="004D6BED" w:rsidRDefault="000A32D9" w:rsidP="000344EA">
      <w:pPr>
        <w:jc w:val="both"/>
      </w:pPr>
      <w:r w:rsidRPr="004D6BED">
        <w:t xml:space="preserve">Für alle Kinder die bereits Tenniserfahrung gesammelt haben und die bis zum 31.12. 2001 noch nicht das 12. Lebensjahr vollendet haben. Die Mannschaft U12 </w:t>
      </w:r>
      <w:r w:rsidR="00745796" w:rsidRPr="004D6BED">
        <w:t xml:space="preserve">soll </w:t>
      </w:r>
      <w:r w:rsidRPr="004D6BED">
        <w:t>in der kommenden Saison</w:t>
      </w:r>
      <w:r w:rsidR="00745796" w:rsidRPr="004D6BED">
        <w:t xml:space="preserve"> 2022</w:t>
      </w:r>
      <w:r w:rsidRPr="004D6BED">
        <w:t xml:space="preserve"> an der Medenrunde im Wettkampf</w:t>
      </w:r>
      <w:r w:rsidR="00745796" w:rsidRPr="004D6BED">
        <w:t>spiel</w:t>
      </w:r>
      <w:r w:rsidRPr="004D6BED">
        <w:t xml:space="preserve">betrieb teilnehmen. Mädchen und Jungen spielen in dieser Altersklasse in gemischten Mannschaften. </w:t>
      </w:r>
    </w:p>
    <w:p w14:paraId="64F5AFE4" w14:textId="7637D7DC" w:rsidR="00745796" w:rsidRPr="004D6BED" w:rsidRDefault="000A32D9" w:rsidP="000344EA">
      <w:pPr>
        <w:jc w:val="both"/>
      </w:pPr>
      <w:r w:rsidRPr="004D6BED">
        <w:t xml:space="preserve">Das Training der U12 findet </w:t>
      </w:r>
      <w:r w:rsidR="00745796" w:rsidRPr="004D6BED">
        <w:t>auf unseren Freiplätzen bzw. im Winter in der Tennishalle Zellingen statt. Die Fahrten zum Training haben wir im vergangenen Jahr gut über Fahrgemeinschaften organisieren können. Die Hallenmiete wird vom Verein übernommen, pro Kind fällt ein Betrag von 7 – 8 € pro Stunde für den Tennistrainer an (je nach Gruppengröße).</w:t>
      </w:r>
    </w:p>
    <w:p w14:paraId="6EA93229" w14:textId="6BF63505" w:rsidR="004D6BED" w:rsidRDefault="004D6BED" w:rsidP="000344EA">
      <w:pPr>
        <w:jc w:val="both"/>
        <w:rPr>
          <w:b/>
          <w:bCs/>
        </w:rPr>
      </w:pPr>
    </w:p>
    <w:p w14:paraId="0B900A80" w14:textId="6D997B76" w:rsidR="004D6BED" w:rsidRDefault="004D6BED" w:rsidP="004D6BED">
      <w:pPr>
        <w:jc w:val="both"/>
        <w:rPr>
          <w:b/>
          <w:bCs/>
        </w:rPr>
      </w:pPr>
      <w:r>
        <w:rPr>
          <w:b/>
          <w:bCs/>
        </w:rPr>
        <w:t>Termine Freiluftplätze (</w:t>
      </w:r>
      <w:r w:rsidR="00D2647C">
        <w:rPr>
          <w:b/>
          <w:bCs/>
        </w:rPr>
        <w:t xml:space="preserve">ab 25.9.21 </w:t>
      </w:r>
      <w:r>
        <w:rPr>
          <w:b/>
          <w:bCs/>
        </w:rPr>
        <w:t>bis ca. Mitte Oktober):</w:t>
      </w:r>
    </w:p>
    <w:p w14:paraId="2FEF924A" w14:textId="6261EE1F" w:rsidR="004D6BED" w:rsidRDefault="004D6BED" w:rsidP="004D6BED">
      <w:pPr>
        <w:jc w:val="both"/>
        <w:rPr>
          <w:b/>
          <w:bCs/>
        </w:rPr>
      </w:pPr>
      <w:r>
        <w:rPr>
          <w:b/>
          <w:bCs/>
        </w:rPr>
        <w:t>Samstag 10-11 Uhr</w:t>
      </w:r>
    </w:p>
    <w:p w14:paraId="6D61BF47" w14:textId="77777777" w:rsidR="004D6BED" w:rsidRDefault="004D6BED" w:rsidP="004D6BED">
      <w:pPr>
        <w:jc w:val="both"/>
        <w:rPr>
          <w:b/>
          <w:bCs/>
        </w:rPr>
      </w:pPr>
    </w:p>
    <w:p w14:paraId="59F3F636" w14:textId="77CA5B17" w:rsidR="004D6BED" w:rsidRDefault="004D6BED" w:rsidP="004D6BED">
      <w:pPr>
        <w:jc w:val="both"/>
        <w:rPr>
          <w:b/>
          <w:bCs/>
        </w:rPr>
      </w:pPr>
      <w:r>
        <w:rPr>
          <w:b/>
          <w:bCs/>
        </w:rPr>
        <w:t>Termine Tennishalle Zellingen (ab ca. Mitte Oktober</w:t>
      </w:r>
      <w:r w:rsidR="003F421D">
        <w:rPr>
          <w:b/>
          <w:bCs/>
        </w:rPr>
        <w:t xml:space="preserve"> bis ca. Mitte April 2022</w:t>
      </w:r>
      <w:r>
        <w:rPr>
          <w:b/>
          <w:bCs/>
        </w:rPr>
        <w:t>):</w:t>
      </w:r>
    </w:p>
    <w:p w14:paraId="5F5CF0D5" w14:textId="75DA44C2" w:rsidR="004D6BED" w:rsidRDefault="004D6BED" w:rsidP="000344EA">
      <w:pPr>
        <w:jc w:val="both"/>
        <w:rPr>
          <w:b/>
          <w:bCs/>
        </w:rPr>
      </w:pPr>
      <w:r>
        <w:rPr>
          <w:b/>
          <w:bCs/>
        </w:rPr>
        <w:t>Samstag 10-11 Uhr (Abfahrt Treffpunkt TSG Halle 9:30)</w:t>
      </w:r>
    </w:p>
    <w:p w14:paraId="6FE8D511" w14:textId="7DA87215" w:rsidR="00745796" w:rsidRDefault="00745796" w:rsidP="000344EA">
      <w:pPr>
        <w:jc w:val="both"/>
        <w:rPr>
          <w:b/>
          <w:bCs/>
        </w:rPr>
      </w:pPr>
    </w:p>
    <w:p w14:paraId="4C42BC5F" w14:textId="2CBAC6D4" w:rsidR="00745796" w:rsidRPr="00024D3C" w:rsidRDefault="00745796" w:rsidP="00024D3C">
      <w:pPr>
        <w:pStyle w:val="Listenabsatz"/>
        <w:numPr>
          <w:ilvl w:val="0"/>
          <w:numId w:val="1"/>
        </w:numPr>
        <w:jc w:val="both"/>
        <w:rPr>
          <w:b/>
          <w:bCs/>
          <w:u w:val="single"/>
        </w:rPr>
      </w:pPr>
      <w:r w:rsidRPr="00024D3C">
        <w:rPr>
          <w:b/>
          <w:bCs/>
          <w:u w:val="single"/>
        </w:rPr>
        <w:t>U15 (bisherige U15 und U12 sowie neue Mitspieler)</w:t>
      </w:r>
    </w:p>
    <w:p w14:paraId="3741663F" w14:textId="6CA7A37D" w:rsidR="00745796" w:rsidRPr="004D6BED" w:rsidRDefault="00745796" w:rsidP="000344EA">
      <w:pPr>
        <w:jc w:val="both"/>
      </w:pPr>
      <w:r w:rsidRPr="004D6BED">
        <w:t xml:space="preserve">Für alle Kinder die bereits Tenniserfahrung gesammelt haben und die bis zum 31.12.2001 noch nicht das 15. Lebensjahr vollendet haben. Die Mannschaft U15 soll in der kommenden Saison 2022 an der Medenrunde im Wettkampfspielbetrieb teilnehmen. Mädchen und Jungen spielen in dieser Altersklasse in gemischten Mannschaften. </w:t>
      </w:r>
    </w:p>
    <w:p w14:paraId="51F055AD" w14:textId="1CD728B8" w:rsidR="00745796" w:rsidRDefault="00745796" w:rsidP="000344EA">
      <w:pPr>
        <w:jc w:val="both"/>
      </w:pPr>
      <w:r w:rsidRPr="004D6BED">
        <w:t>Das Training der U15 findet auf unseren Freiplätzen bzw. im Winter in der Tennishalle Zellingen statt. Die Fahrten zum Training haben wir im vergangenen Jahr gut über Fahrgemeinschaften organisieren können. Die Hallenmiete wird vom Verein übernommen, pro Kind fällt ein Betrag von 7 – 8 € pro Stunde für den Tennistrainer an (je nach Gruppengröße).</w:t>
      </w:r>
    </w:p>
    <w:p w14:paraId="0541CFE6" w14:textId="77777777" w:rsidR="004D6BED" w:rsidRPr="004D6BED" w:rsidRDefault="004D6BED" w:rsidP="000344EA">
      <w:pPr>
        <w:jc w:val="both"/>
      </w:pPr>
    </w:p>
    <w:p w14:paraId="14D995B8" w14:textId="62828418" w:rsidR="004D6BED" w:rsidRDefault="004D6BED" w:rsidP="004D6BED">
      <w:pPr>
        <w:jc w:val="both"/>
        <w:rPr>
          <w:b/>
          <w:bCs/>
        </w:rPr>
      </w:pPr>
      <w:r>
        <w:rPr>
          <w:b/>
          <w:bCs/>
        </w:rPr>
        <w:t>Termine Freiluftplätze (</w:t>
      </w:r>
      <w:r w:rsidR="00D2647C">
        <w:rPr>
          <w:b/>
          <w:bCs/>
        </w:rPr>
        <w:t xml:space="preserve">ab 25.9.21 </w:t>
      </w:r>
      <w:r>
        <w:rPr>
          <w:b/>
          <w:bCs/>
        </w:rPr>
        <w:t>bis ca. Mitte Oktober):</w:t>
      </w:r>
    </w:p>
    <w:p w14:paraId="7A51637F" w14:textId="13826865" w:rsidR="004D6BED" w:rsidRDefault="004D6BED" w:rsidP="004D6BED">
      <w:pPr>
        <w:jc w:val="both"/>
        <w:rPr>
          <w:b/>
          <w:bCs/>
        </w:rPr>
      </w:pPr>
      <w:r>
        <w:rPr>
          <w:b/>
          <w:bCs/>
        </w:rPr>
        <w:t>Samstag 11-12 Uhr</w:t>
      </w:r>
    </w:p>
    <w:p w14:paraId="1F62ED0F" w14:textId="77777777" w:rsidR="004D6BED" w:rsidRDefault="004D6BED" w:rsidP="004D6BED">
      <w:pPr>
        <w:jc w:val="both"/>
        <w:rPr>
          <w:b/>
          <w:bCs/>
        </w:rPr>
      </w:pPr>
    </w:p>
    <w:p w14:paraId="312D1DE9" w14:textId="7440B115" w:rsidR="004D6BED" w:rsidRDefault="004D6BED" w:rsidP="004D6BED">
      <w:pPr>
        <w:jc w:val="both"/>
        <w:rPr>
          <w:b/>
          <w:bCs/>
        </w:rPr>
      </w:pPr>
      <w:r>
        <w:rPr>
          <w:b/>
          <w:bCs/>
        </w:rPr>
        <w:t>Termine Tennishalle Zellingen (ab ca. Mitte Oktober</w:t>
      </w:r>
      <w:r w:rsidR="003F421D">
        <w:rPr>
          <w:b/>
          <w:bCs/>
        </w:rPr>
        <w:t xml:space="preserve"> bis ca. Mitte April 2022</w:t>
      </w:r>
      <w:r>
        <w:rPr>
          <w:b/>
          <w:bCs/>
        </w:rPr>
        <w:t>):</w:t>
      </w:r>
    </w:p>
    <w:p w14:paraId="2AE135BC" w14:textId="469986DD" w:rsidR="004D6BED" w:rsidRDefault="004D6BED" w:rsidP="004D6BED">
      <w:pPr>
        <w:jc w:val="both"/>
        <w:rPr>
          <w:b/>
          <w:bCs/>
        </w:rPr>
      </w:pPr>
      <w:r>
        <w:rPr>
          <w:b/>
          <w:bCs/>
        </w:rPr>
        <w:t>Samstag 11-12 Uhr (Abfahrt Treffpunkt TSG Halle 10:30)</w:t>
      </w:r>
    </w:p>
    <w:p w14:paraId="62FC61A4" w14:textId="0C13AFDB" w:rsidR="00745796" w:rsidRPr="006B0544" w:rsidRDefault="00745796" w:rsidP="000344EA">
      <w:pPr>
        <w:jc w:val="both"/>
        <w:rPr>
          <w:b/>
          <w:bCs/>
        </w:rPr>
      </w:pPr>
    </w:p>
    <w:p w14:paraId="1065B045" w14:textId="77777777" w:rsidR="004D6BED" w:rsidRDefault="004D6BED">
      <w:pPr>
        <w:rPr>
          <w:b/>
          <w:bCs/>
          <w:u w:val="single"/>
        </w:rPr>
      </w:pPr>
      <w:r>
        <w:rPr>
          <w:b/>
          <w:bCs/>
          <w:u w:val="single"/>
        </w:rPr>
        <w:br w:type="page"/>
      </w:r>
    </w:p>
    <w:p w14:paraId="23D9F49B" w14:textId="77777777" w:rsidR="004D6BED" w:rsidRDefault="004D6BED" w:rsidP="000344EA">
      <w:pPr>
        <w:jc w:val="both"/>
        <w:rPr>
          <w:b/>
          <w:bCs/>
          <w:u w:val="single"/>
        </w:rPr>
      </w:pPr>
    </w:p>
    <w:p w14:paraId="17CBC05B" w14:textId="28280F26" w:rsidR="00745796" w:rsidRPr="00024D3C" w:rsidRDefault="00745796" w:rsidP="00024D3C">
      <w:pPr>
        <w:pStyle w:val="Listenabsatz"/>
        <w:numPr>
          <w:ilvl w:val="0"/>
          <w:numId w:val="1"/>
        </w:numPr>
        <w:jc w:val="both"/>
        <w:rPr>
          <w:b/>
          <w:bCs/>
          <w:u w:val="single"/>
        </w:rPr>
      </w:pPr>
      <w:r w:rsidRPr="00024D3C">
        <w:rPr>
          <w:b/>
          <w:bCs/>
          <w:u w:val="single"/>
        </w:rPr>
        <w:t xml:space="preserve">Tennistreff Erwachsene </w:t>
      </w:r>
      <w:r w:rsidR="00F3564A" w:rsidRPr="00024D3C">
        <w:rPr>
          <w:b/>
          <w:bCs/>
          <w:u w:val="single"/>
        </w:rPr>
        <w:t>(Anfänger)</w:t>
      </w:r>
    </w:p>
    <w:p w14:paraId="7227F62E" w14:textId="2D5118CB" w:rsidR="00745796" w:rsidRPr="004D6BED" w:rsidRDefault="00745796" w:rsidP="000344EA">
      <w:pPr>
        <w:jc w:val="both"/>
      </w:pPr>
      <w:r w:rsidRPr="004D6BED">
        <w:t xml:space="preserve">Für alle Neu- oder Wiedereinsteiger möchten wir die verbleibenden Wochen </w:t>
      </w:r>
      <w:r w:rsidR="000344EA" w:rsidRPr="004D6BED">
        <w:t xml:space="preserve">der Freiluftsaison nutzen und einen Tennistreff mit Trainer anbieten. Die Teilnehmer lernen dabei in wenigen Wochen die wichtigsten Tennistechniken kennen, damit sie anschließend selbst ihr Spiel mit </w:t>
      </w:r>
      <w:r w:rsidR="00214D37" w:rsidRPr="004D6BED">
        <w:t xml:space="preserve">Partner verbessern können. Bei Interesse kann das Angebot auch im Winter fortgeführt werden, hierzu müsste dann eine Tennishalle in der Umgebung gebucht werden. </w:t>
      </w:r>
    </w:p>
    <w:p w14:paraId="1B30DD25" w14:textId="27257073" w:rsidR="00214D37" w:rsidRPr="004D6BED" w:rsidRDefault="00214D37" w:rsidP="000344EA">
      <w:pPr>
        <w:jc w:val="both"/>
      </w:pPr>
      <w:r w:rsidRPr="004D6BED">
        <w:t xml:space="preserve">Die Kosten für den Trainer (35 € / h) </w:t>
      </w:r>
      <w:r w:rsidR="004F2C83" w:rsidRPr="004D6BED">
        <w:t>teilen sich</w:t>
      </w:r>
      <w:r w:rsidR="00F3564A" w:rsidRPr="004D6BED">
        <w:t xml:space="preserve"> die Teilnehmer, bei 4 Spielern also z.B. 8,50 € pro Stunde.</w:t>
      </w:r>
    </w:p>
    <w:p w14:paraId="7BBF943F" w14:textId="3C6D21BA" w:rsidR="00F3564A" w:rsidRDefault="00F3564A" w:rsidP="000344EA">
      <w:pPr>
        <w:jc w:val="both"/>
        <w:rPr>
          <w:b/>
          <w:bCs/>
        </w:rPr>
      </w:pPr>
    </w:p>
    <w:p w14:paraId="0C534F9E" w14:textId="77777777" w:rsidR="004D6BED" w:rsidRDefault="004D6BED" w:rsidP="004D6BED">
      <w:pPr>
        <w:jc w:val="both"/>
        <w:rPr>
          <w:b/>
          <w:bCs/>
        </w:rPr>
      </w:pPr>
      <w:r>
        <w:rPr>
          <w:b/>
          <w:bCs/>
        </w:rPr>
        <w:t>Termine Freiluftplätze (bis ca. Mitte Oktober):</w:t>
      </w:r>
    </w:p>
    <w:p w14:paraId="73221C30" w14:textId="73E0EAEB" w:rsidR="004D6BED" w:rsidRDefault="004D6BED" w:rsidP="004D6BED">
      <w:pPr>
        <w:jc w:val="both"/>
        <w:rPr>
          <w:b/>
          <w:bCs/>
        </w:rPr>
      </w:pPr>
      <w:r>
        <w:rPr>
          <w:b/>
          <w:bCs/>
        </w:rPr>
        <w:t>Samstag 14-15 Uhr</w:t>
      </w:r>
    </w:p>
    <w:p w14:paraId="292BB1DE" w14:textId="77777777" w:rsidR="004D6BED" w:rsidRDefault="004D6BED" w:rsidP="000344EA">
      <w:pPr>
        <w:jc w:val="both"/>
        <w:rPr>
          <w:b/>
          <w:bCs/>
        </w:rPr>
      </w:pPr>
    </w:p>
    <w:p w14:paraId="4CEBC242" w14:textId="72A8B145" w:rsidR="00F3564A" w:rsidRPr="00024D3C" w:rsidRDefault="00F3564A" w:rsidP="00024D3C">
      <w:pPr>
        <w:pStyle w:val="Listenabsatz"/>
        <w:numPr>
          <w:ilvl w:val="0"/>
          <w:numId w:val="1"/>
        </w:numPr>
        <w:jc w:val="both"/>
        <w:rPr>
          <w:b/>
          <w:bCs/>
          <w:u w:val="single"/>
        </w:rPr>
      </w:pPr>
      <w:r w:rsidRPr="00024D3C">
        <w:rPr>
          <w:b/>
          <w:bCs/>
          <w:u w:val="single"/>
        </w:rPr>
        <w:t>Mannschaftspieler</w:t>
      </w:r>
    </w:p>
    <w:p w14:paraId="177E6842" w14:textId="2AD13889" w:rsidR="00F3564A" w:rsidRPr="004D6BED" w:rsidRDefault="00F3564A" w:rsidP="000344EA">
      <w:pPr>
        <w:jc w:val="both"/>
      </w:pPr>
      <w:r w:rsidRPr="004D6BED">
        <w:t xml:space="preserve">Wir haben mehrere Erwachsenen – Mannschaften für die Wettkampfrunden gemeldet. </w:t>
      </w:r>
      <w:r w:rsidR="007049FD" w:rsidRPr="004D6BED">
        <w:t>Interessierte Wettkampfspieler</w:t>
      </w:r>
      <w:r w:rsidRPr="004D6BED">
        <w:t xml:space="preserve"> finden Informationen zu den Mannschaften und Ansprechpartner auf unserer Homepage. </w:t>
      </w:r>
    </w:p>
    <w:p w14:paraId="53CD0A67" w14:textId="7C14EB07" w:rsidR="007049FD" w:rsidRDefault="007049FD" w:rsidP="000344EA">
      <w:pPr>
        <w:jc w:val="both"/>
        <w:rPr>
          <w:b/>
          <w:bCs/>
        </w:rPr>
      </w:pPr>
    </w:p>
    <w:p w14:paraId="49897509" w14:textId="25906426" w:rsidR="007049FD" w:rsidRPr="00024D3C" w:rsidRDefault="007049FD" w:rsidP="00024D3C">
      <w:pPr>
        <w:pStyle w:val="Listenabsatz"/>
        <w:numPr>
          <w:ilvl w:val="0"/>
          <w:numId w:val="1"/>
        </w:numPr>
        <w:jc w:val="both"/>
        <w:rPr>
          <w:b/>
          <w:bCs/>
          <w:u w:val="single"/>
        </w:rPr>
      </w:pPr>
      <w:r w:rsidRPr="00024D3C">
        <w:rPr>
          <w:b/>
          <w:bCs/>
          <w:u w:val="single"/>
        </w:rPr>
        <w:t>Trainerstunden</w:t>
      </w:r>
    </w:p>
    <w:p w14:paraId="5CCA57FB" w14:textId="6397E468" w:rsidR="007049FD" w:rsidRDefault="007049FD" w:rsidP="000344EA">
      <w:pPr>
        <w:jc w:val="both"/>
      </w:pPr>
      <w:r w:rsidRPr="004D6BED">
        <w:t xml:space="preserve">Das Training wird von Jonas </w:t>
      </w:r>
      <w:proofErr w:type="spellStart"/>
      <w:r w:rsidRPr="004D6BED">
        <w:t>Lhassani</w:t>
      </w:r>
      <w:proofErr w:type="spellEnd"/>
      <w:r w:rsidRPr="004D6BED">
        <w:t xml:space="preserve"> übernommen. Mit ihm können auch individuelle Trainingsstunden auf den Freiplätzen oder in einer Tennishalle in der Umgebung vereinbart werden. Infos zu Jonas sowie seine Kontaktdaten findet ihr auf unserer Homepage</w:t>
      </w:r>
    </w:p>
    <w:p w14:paraId="5522645D" w14:textId="237123EC" w:rsidR="00D82F73" w:rsidRDefault="00D82F73" w:rsidP="000344EA">
      <w:pPr>
        <w:jc w:val="both"/>
      </w:pPr>
    </w:p>
    <w:p w14:paraId="41D707FE" w14:textId="405DFD99" w:rsidR="003F421D" w:rsidRDefault="00D82F73" w:rsidP="000344EA">
      <w:pPr>
        <w:jc w:val="both"/>
        <w:rPr>
          <w:b/>
          <w:bCs/>
          <w:u w:val="single"/>
        </w:rPr>
      </w:pPr>
      <w:r w:rsidRPr="00FB2E7D">
        <w:rPr>
          <w:b/>
          <w:bCs/>
          <w:u w:val="single"/>
        </w:rPr>
        <w:t xml:space="preserve">Alle Interessierten sind herzlich eingeladen, die Angebote in den kommenden Wochen als Schnuppertraining ohne Vereinsmitgliedschaft auszuprobieren. Tennisschläger können wie am Tag der offenen Tür vom Verein für die Anfangszeit gestellt werden. Kinder, die nicht genau wissen welche Gruppe für sie geeignet ist, kommen am besten am Samstag von 12-13 Uhr zur Ballschule I, dort kann Jonas die geeignete Gruppenzuteilung vornehmen. </w:t>
      </w:r>
      <w:r w:rsidR="00FB2E7D" w:rsidRPr="00FB2E7D">
        <w:rPr>
          <w:b/>
          <w:bCs/>
          <w:u w:val="single"/>
        </w:rPr>
        <w:t xml:space="preserve">Sämtliche Angebote richten sich selbstverständlich nicht nur an Neueinsteiger, sondern auch an alle bisherigen </w:t>
      </w:r>
      <w:r w:rsidR="00024D3C">
        <w:rPr>
          <w:b/>
          <w:bCs/>
          <w:u w:val="single"/>
        </w:rPr>
        <w:t>Vereinsmitglieder</w:t>
      </w:r>
      <w:r w:rsidR="00FB2E7D" w:rsidRPr="00FB2E7D">
        <w:rPr>
          <w:b/>
          <w:bCs/>
          <w:u w:val="single"/>
        </w:rPr>
        <w:t>.</w:t>
      </w:r>
      <w:r w:rsidR="003F421D">
        <w:rPr>
          <w:b/>
          <w:bCs/>
          <w:u w:val="single"/>
        </w:rPr>
        <w:t xml:space="preserve"> </w:t>
      </w:r>
    </w:p>
    <w:p w14:paraId="3F6C3EF3" w14:textId="36B7C206" w:rsidR="00FB2E7D" w:rsidRDefault="00FB2E7D" w:rsidP="000344EA">
      <w:pPr>
        <w:jc w:val="both"/>
        <w:rPr>
          <w:b/>
          <w:bCs/>
          <w:u w:val="single"/>
        </w:rPr>
      </w:pPr>
    </w:p>
    <w:p w14:paraId="1833C84A" w14:textId="2E6A1BAF" w:rsidR="00FB2E7D" w:rsidRPr="00FB2E7D" w:rsidRDefault="00FB2E7D" w:rsidP="000344EA">
      <w:pPr>
        <w:jc w:val="both"/>
        <w:rPr>
          <w:b/>
          <w:bCs/>
          <w:sz w:val="28"/>
          <w:szCs w:val="28"/>
        </w:rPr>
      </w:pPr>
      <w:r w:rsidRPr="00FB2E7D">
        <w:rPr>
          <w:b/>
          <w:bCs/>
          <w:sz w:val="28"/>
          <w:szCs w:val="28"/>
        </w:rPr>
        <w:t xml:space="preserve">Wir freuen uns </w:t>
      </w:r>
      <w:r w:rsidR="003F421D">
        <w:rPr>
          <w:b/>
          <w:bCs/>
          <w:sz w:val="28"/>
          <w:szCs w:val="28"/>
        </w:rPr>
        <w:t xml:space="preserve">darauf </w:t>
      </w:r>
      <w:r w:rsidRPr="00FB2E7D">
        <w:rPr>
          <w:b/>
          <w:bCs/>
          <w:sz w:val="28"/>
          <w:szCs w:val="28"/>
        </w:rPr>
        <w:t>Euch bald wieder auf dem Tennisplatz zu sehen</w:t>
      </w:r>
    </w:p>
    <w:p w14:paraId="417F4F1E" w14:textId="441269EE" w:rsidR="00FB2E7D" w:rsidRDefault="00FB2E7D" w:rsidP="000344EA">
      <w:pPr>
        <w:jc w:val="both"/>
        <w:rPr>
          <w:b/>
          <w:bCs/>
          <w:sz w:val="28"/>
          <w:szCs w:val="28"/>
        </w:rPr>
      </w:pPr>
      <w:r w:rsidRPr="00FB2E7D">
        <w:rPr>
          <w:b/>
          <w:bCs/>
          <w:sz w:val="28"/>
          <w:szCs w:val="28"/>
        </w:rPr>
        <w:tab/>
      </w:r>
      <w:r w:rsidRPr="00FB2E7D">
        <w:rPr>
          <w:b/>
          <w:bCs/>
          <w:sz w:val="28"/>
          <w:szCs w:val="28"/>
        </w:rPr>
        <w:tab/>
      </w:r>
      <w:r>
        <w:rPr>
          <w:b/>
          <w:bCs/>
          <w:sz w:val="28"/>
          <w:szCs w:val="28"/>
        </w:rPr>
        <w:t>Eure TSG Waldbüttelbrunn Tennisabteilung</w:t>
      </w:r>
    </w:p>
    <w:p w14:paraId="4111CB35" w14:textId="77777777" w:rsidR="00D2647C" w:rsidRPr="00D2647C" w:rsidRDefault="00D2647C" w:rsidP="000344EA">
      <w:pPr>
        <w:jc w:val="both"/>
        <w:rPr>
          <w:b/>
          <w:bCs/>
          <w:sz w:val="16"/>
          <w:szCs w:val="16"/>
        </w:rPr>
      </w:pPr>
    </w:p>
    <w:p w14:paraId="143BA9B3" w14:textId="3A16EF82" w:rsidR="00D2647C" w:rsidRPr="00D2647C" w:rsidRDefault="00D2647C" w:rsidP="000344EA">
      <w:pPr>
        <w:jc w:val="both"/>
        <w:rPr>
          <w:sz w:val="20"/>
          <w:szCs w:val="20"/>
        </w:rPr>
      </w:pPr>
      <w:r>
        <w:rPr>
          <w:b/>
          <w:bCs/>
          <w:sz w:val="28"/>
          <w:szCs w:val="28"/>
        </w:rPr>
        <w:tab/>
      </w:r>
      <w:r>
        <w:rPr>
          <w:b/>
          <w:bCs/>
          <w:sz w:val="28"/>
          <w:szCs w:val="28"/>
        </w:rPr>
        <w:tab/>
      </w:r>
      <w:r>
        <w:rPr>
          <w:b/>
          <w:bCs/>
          <w:sz w:val="28"/>
          <w:szCs w:val="28"/>
        </w:rPr>
        <w:tab/>
      </w:r>
      <w:r w:rsidRPr="00D2647C">
        <w:rPr>
          <w:sz w:val="20"/>
          <w:szCs w:val="20"/>
        </w:rPr>
        <w:t>Bei Fragen:</w:t>
      </w:r>
      <w:r>
        <w:rPr>
          <w:sz w:val="20"/>
          <w:szCs w:val="20"/>
        </w:rPr>
        <w:tab/>
      </w:r>
      <w:r w:rsidRPr="00D2647C">
        <w:rPr>
          <w:sz w:val="20"/>
          <w:szCs w:val="20"/>
        </w:rPr>
        <w:t>Anna Lenz 0176/47393001</w:t>
      </w:r>
      <w:r>
        <w:rPr>
          <w:sz w:val="20"/>
          <w:szCs w:val="20"/>
        </w:rPr>
        <w:t xml:space="preserve">       Michael Sendelbach 0162/1896893</w:t>
      </w:r>
    </w:p>
    <w:sectPr w:rsidR="00D2647C" w:rsidRPr="00D2647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3903A" w14:textId="77777777" w:rsidR="001A5B2D" w:rsidRDefault="001A5B2D" w:rsidP="00C8369F">
      <w:pPr>
        <w:spacing w:after="0" w:line="240" w:lineRule="auto"/>
      </w:pPr>
      <w:r>
        <w:separator/>
      </w:r>
    </w:p>
  </w:endnote>
  <w:endnote w:type="continuationSeparator" w:id="0">
    <w:p w14:paraId="30499864" w14:textId="77777777" w:rsidR="001A5B2D" w:rsidRDefault="001A5B2D" w:rsidP="00C8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E4B6" w14:textId="77777777" w:rsidR="007049FD" w:rsidRDefault="007049FD" w:rsidP="007049FD">
    <w:pPr>
      <w:pStyle w:val="Fuzeile"/>
    </w:pPr>
    <w:r>
      <w:rPr>
        <w:noProof/>
      </w:rPr>
      <w:drawing>
        <wp:anchor distT="0" distB="0" distL="114300" distR="114300" simplePos="0" relativeHeight="251658240" behindDoc="0" locked="0" layoutInCell="1" allowOverlap="1" wp14:anchorId="13C27AF9" wp14:editId="41FBC5A8">
          <wp:simplePos x="0" y="0"/>
          <wp:positionH relativeFrom="margin">
            <wp:align>center</wp:align>
          </wp:positionH>
          <wp:positionV relativeFrom="paragraph">
            <wp:posOffset>13335</wp:posOffset>
          </wp:positionV>
          <wp:extent cx="1476375" cy="495300"/>
          <wp:effectExtent l="0" t="0" r="9525" b="0"/>
          <wp:wrapNone/>
          <wp:docPr id="2" name="Grafik 2" descr="Autohaus Berglar und Leib » Follow us on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haus Berglar und Leib » Follow us on Instagram"/>
                  <pic:cNvPicPr>
                    <a:picLocks noChangeAspect="1" noChangeArrowheads="1"/>
                  </pic:cNvPicPr>
                </pic:nvPicPr>
                <pic:blipFill rotWithShape="1">
                  <a:blip r:embed="rId1">
                    <a:extLst>
                      <a:ext uri="{28A0092B-C50C-407E-A947-70E740481C1C}">
                        <a14:useLocalDpi xmlns:a14="http://schemas.microsoft.com/office/drawing/2010/main" val="0"/>
                      </a:ext>
                    </a:extLst>
                  </a:blip>
                  <a:srcRect l="7937" t="46698" r="10053" b="8198"/>
                  <a:stretch/>
                </pic:blipFill>
                <pic:spPr bwMode="auto">
                  <a:xfrm>
                    <a:off x="0" y="0"/>
                    <a:ext cx="1476375"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2" w:history="1">
      <w:r w:rsidRPr="00462F48">
        <w:rPr>
          <w:rStyle w:val="Hyperlink"/>
        </w:rPr>
        <w:t>www.tennis-wbb.de</w:t>
      </w:r>
    </w:hyperlink>
    <w:r>
      <w:tab/>
    </w:r>
    <w:r>
      <w:tab/>
      <w:t xml:space="preserve">TSG </w:t>
    </w:r>
    <w:proofErr w:type="spellStart"/>
    <w:r>
      <w:t>Waldbüttelbrunnn</w:t>
    </w:r>
    <w:proofErr w:type="spellEnd"/>
  </w:p>
  <w:p w14:paraId="1FF387C0" w14:textId="2581769E" w:rsidR="007049FD" w:rsidRDefault="001A5B2D" w:rsidP="007049FD">
    <w:pPr>
      <w:pStyle w:val="Fuzeile"/>
    </w:pPr>
    <w:hyperlink r:id="rId3" w:history="1">
      <w:r w:rsidR="007049FD" w:rsidRPr="00462F48">
        <w:rPr>
          <w:rStyle w:val="Hyperlink"/>
        </w:rPr>
        <w:t>www.instagram.com/tsg_wbb</w:t>
      </w:r>
    </w:hyperlink>
    <w:r w:rsidR="007049FD">
      <w:tab/>
    </w:r>
    <w:r w:rsidR="007049FD">
      <w:tab/>
      <w:t>Tennisabteilung</w:t>
    </w:r>
  </w:p>
  <w:p w14:paraId="1152FF66" w14:textId="77777777" w:rsidR="007049FD" w:rsidRDefault="007049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D284E" w14:textId="77777777" w:rsidR="001A5B2D" w:rsidRDefault="001A5B2D" w:rsidP="00C8369F">
      <w:pPr>
        <w:spacing w:after="0" w:line="240" w:lineRule="auto"/>
      </w:pPr>
      <w:r>
        <w:separator/>
      </w:r>
    </w:p>
  </w:footnote>
  <w:footnote w:type="continuationSeparator" w:id="0">
    <w:p w14:paraId="15E3A1BA" w14:textId="77777777" w:rsidR="001A5B2D" w:rsidRDefault="001A5B2D" w:rsidP="00C83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60D2" w14:textId="7B9B6DDD" w:rsidR="00C8369F" w:rsidRDefault="00C8369F" w:rsidP="00C8369F">
    <w:pPr>
      <w:pStyle w:val="Kopfzeile"/>
      <w:ind w:left="-567"/>
    </w:pPr>
    <w:r>
      <w:rPr>
        <w:noProof/>
      </w:rPr>
      <w:drawing>
        <wp:inline distT="0" distB="0" distL="0" distR="0" wp14:anchorId="1AE45709" wp14:editId="179E814C">
          <wp:extent cx="6251133" cy="6070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76" cy="608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F6930"/>
    <w:multiLevelType w:val="hybridMultilevel"/>
    <w:tmpl w:val="593CC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69F"/>
    <w:rsid w:val="00024D3C"/>
    <w:rsid w:val="000344EA"/>
    <w:rsid w:val="000A32D9"/>
    <w:rsid w:val="001A5B2D"/>
    <w:rsid w:val="00214D37"/>
    <w:rsid w:val="003F421D"/>
    <w:rsid w:val="004D6BED"/>
    <w:rsid w:val="004F2C83"/>
    <w:rsid w:val="00567DEA"/>
    <w:rsid w:val="006B0544"/>
    <w:rsid w:val="007049FD"/>
    <w:rsid w:val="00745796"/>
    <w:rsid w:val="008C1E12"/>
    <w:rsid w:val="00BF0151"/>
    <w:rsid w:val="00C8369F"/>
    <w:rsid w:val="00D2647C"/>
    <w:rsid w:val="00D82F73"/>
    <w:rsid w:val="00D85765"/>
    <w:rsid w:val="00E50C31"/>
    <w:rsid w:val="00E53CAF"/>
    <w:rsid w:val="00F27FD3"/>
    <w:rsid w:val="00F3564A"/>
    <w:rsid w:val="00FB2E7D"/>
    <w:rsid w:val="00FD3E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5842"/>
  <w15:chartTrackingRefBased/>
  <w15:docId w15:val="{2C0D43CE-1CF6-4397-91CD-567AB66C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36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369F"/>
  </w:style>
  <w:style w:type="paragraph" w:styleId="Fuzeile">
    <w:name w:val="footer"/>
    <w:basedOn w:val="Standard"/>
    <w:link w:val="FuzeileZchn"/>
    <w:uiPriority w:val="99"/>
    <w:unhideWhenUsed/>
    <w:rsid w:val="00C836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369F"/>
  </w:style>
  <w:style w:type="character" w:styleId="Hyperlink">
    <w:name w:val="Hyperlink"/>
    <w:basedOn w:val="Absatz-Standardschriftart"/>
    <w:uiPriority w:val="99"/>
    <w:unhideWhenUsed/>
    <w:rsid w:val="00C8369F"/>
    <w:rPr>
      <w:color w:val="0563C1" w:themeColor="hyperlink"/>
      <w:u w:val="single"/>
    </w:rPr>
  </w:style>
  <w:style w:type="character" w:styleId="NichtaufgelsteErwhnung">
    <w:name w:val="Unresolved Mention"/>
    <w:basedOn w:val="Absatz-Standardschriftart"/>
    <w:uiPriority w:val="99"/>
    <w:semiHidden/>
    <w:unhideWhenUsed/>
    <w:rsid w:val="00C8369F"/>
    <w:rPr>
      <w:color w:val="605E5C"/>
      <w:shd w:val="clear" w:color="auto" w:fill="E1DFDD"/>
    </w:rPr>
  </w:style>
  <w:style w:type="paragraph" w:styleId="Listenabsatz">
    <w:name w:val="List Paragraph"/>
    <w:basedOn w:val="Standard"/>
    <w:uiPriority w:val="34"/>
    <w:qFormat/>
    <w:rsid w:val="00024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tsg_wbb" TargetMode="External"/><Relationship Id="rId3" Type="http://schemas.openxmlformats.org/officeDocument/2006/relationships/settings" Target="settings.xml"/><Relationship Id="rId7" Type="http://schemas.openxmlformats.org/officeDocument/2006/relationships/hyperlink" Target="http://www.wbb-tennis.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nstagram.com/tsg_wbb" TargetMode="External"/><Relationship Id="rId2" Type="http://schemas.openxmlformats.org/officeDocument/2006/relationships/hyperlink" Target="http://www.tennis-wbb.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5129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Sendelbach</dc:creator>
  <cp:keywords/>
  <dc:description/>
  <cp:lastModifiedBy>michael.klingelhoefer@gmail.com</cp:lastModifiedBy>
  <cp:revision>2</cp:revision>
  <dcterms:created xsi:type="dcterms:W3CDTF">2021-12-12T14:34:00Z</dcterms:created>
  <dcterms:modified xsi:type="dcterms:W3CDTF">2021-12-12T14:34:00Z</dcterms:modified>
</cp:coreProperties>
</file>